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95" w:rsidRPr="00D65F95" w:rsidRDefault="00D65F95" w:rsidP="00D65F95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ЛЕТНИЕ ЧИСТОГОВОРКИ</w:t>
      </w:r>
      <w:r w:rsidR="00135D0B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 И ЗАГАДКИ</w:t>
      </w:r>
      <w:bookmarkStart w:id="0" w:name="_GoBack"/>
      <w:bookmarkEnd w:id="0"/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лето к нам пришло!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Ето-ето-ето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наступило лето!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Ето-ето-ето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солнцем всё согрето!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Ета-ета-ета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летом много света!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Ета-ета-ета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летом много цвета!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на дворе тепло!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летняя жара!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Ину-ину-ину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будем есть малину!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Ику-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ику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ику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будем есть клубнику!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Ишни-ишни-ишни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будем кушать вишни!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Ивы-ивы-ивы — созревают сливы!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Уши-уши-уши — очень любим груши!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Осы-осы-осы — любим абрикосы!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Рад-рад-рад — сладкий виноград!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Од-од-од-од — щедрый летний огород!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Оры-оры-оры-оры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в огороде помидоры!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Цы-цы-цы-цы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в огороде огурцы!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Чки-чки-чки-чки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в огороде кабачки!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Уста-уста-уста — выросла капуста!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Ох-ох-ох-ох — подарил стручки горох!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Ах-ах</w:t>
      </w:r>
      <w:proofErr w:type="gram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-ах-ах — там горошинки в стручках! 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оль-оль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дарит нам стручки фасоль!</w:t>
      </w:r>
    </w:p>
    <w:p w:rsidR="00D65F95" w:rsidRPr="00D65F95" w:rsidRDefault="00D65F95" w:rsidP="00D65F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Ах-ах-ах-ах — там </w:t>
      </w:r>
      <w:proofErr w:type="spellStart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фасолинки</w:t>
      </w:r>
      <w:proofErr w:type="spellEnd"/>
      <w:r w:rsidRPr="00D65F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стручках!</w:t>
      </w:r>
      <w:r w:rsidRPr="00D65F9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95" w:rsidRPr="00D65F95" w:rsidRDefault="00D65F95" w:rsidP="00D65F9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Что это у Галочки?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Ниточка на палочке,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Палочка в руке,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А ниточка в реке. </w:t>
      </w:r>
      <w:r w:rsidRPr="00D65F95">
        <w:rPr>
          <w:rStyle w:val="c1"/>
          <w:b/>
          <w:bCs/>
          <w:color w:val="000000"/>
          <w:sz w:val="28"/>
          <w:szCs w:val="28"/>
        </w:rPr>
        <w:t>(удочка)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Золотое решето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Черных домиков полно. </w:t>
      </w:r>
      <w:r w:rsidRPr="00D65F95">
        <w:rPr>
          <w:rStyle w:val="c1"/>
          <w:b/>
          <w:bCs/>
          <w:color w:val="000000"/>
          <w:sz w:val="28"/>
          <w:szCs w:val="28"/>
        </w:rPr>
        <w:t>(подсолнух)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Приходите летом в лес!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Там мы созреваем,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Из-под листиков в траве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Головой киваем,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Объеденье-шарики,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Красные фонарики. </w:t>
      </w:r>
      <w:r w:rsidRPr="00D65F95">
        <w:rPr>
          <w:rStyle w:val="c1"/>
          <w:b/>
          <w:bCs/>
          <w:color w:val="000000"/>
          <w:sz w:val="28"/>
          <w:szCs w:val="28"/>
        </w:rPr>
        <w:t>(ягоды)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Шумит он в поле и в саду,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А в дом не попадет.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И никуда я не иду,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Покуда он идет. </w:t>
      </w:r>
      <w:r w:rsidRPr="00D65F95">
        <w:rPr>
          <w:rStyle w:val="c1"/>
          <w:b/>
          <w:bCs/>
          <w:color w:val="000000"/>
          <w:sz w:val="28"/>
          <w:szCs w:val="28"/>
        </w:rPr>
        <w:t>(дождь)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По небу ходит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Маляр без кистей.</w:t>
      </w:r>
    </w:p>
    <w:p w:rsidR="00D65F95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Краской коричневой</w:t>
      </w:r>
    </w:p>
    <w:p w:rsidR="00894469" w:rsidRPr="00D65F95" w:rsidRDefault="00D65F95" w:rsidP="00D65F9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65F95">
        <w:rPr>
          <w:rStyle w:val="c1"/>
          <w:color w:val="000000"/>
          <w:sz w:val="28"/>
          <w:szCs w:val="28"/>
        </w:rPr>
        <w:t>Красит людей. </w:t>
      </w:r>
      <w:r w:rsidRPr="00D65F95">
        <w:rPr>
          <w:rStyle w:val="c1"/>
          <w:b/>
          <w:bCs/>
          <w:color w:val="000000"/>
          <w:sz w:val="28"/>
          <w:szCs w:val="28"/>
        </w:rPr>
        <w:t>(солнце)</w:t>
      </w:r>
    </w:p>
    <w:sectPr w:rsidR="00894469" w:rsidRPr="00D65F95" w:rsidSect="00D65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D8"/>
    <w:rsid w:val="00135D0B"/>
    <w:rsid w:val="00894469"/>
    <w:rsid w:val="00B75C62"/>
    <w:rsid w:val="00C703D8"/>
    <w:rsid w:val="00D6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60A8"/>
  <w15:chartTrackingRefBased/>
  <w15:docId w15:val="{E94EC8ED-39D4-46A2-A783-12F88C39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6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5F95"/>
  </w:style>
  <w:style w:type="paragraph" w:styleId="a4">
    <w:name w:val="Balloon Text"/>
    <w:basedOn w:val="a"/>
    <w:link w:val="a5"/>
    <w:uiPriority w:val="99"/>
    <w:semiHidden/>
    <w:unhideWhenUsed/>
    <w:rsid w:val="00D6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9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2026-06-04T03:59:00Z</cp:lastPrinted>
  <dcterms:created xsi:type="dcterms:W3CDTF">2026-06-04T03:45:00Z</dcterms:created>
  <dcterms:modified xsi:type="dcterms:W3CDTF">2026-06-10T04:12:00Z</dcterms:modified>
</cp:coreProperties>
</file>